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67C9" w:rsidP="06DDB3B2" w:rsidRDefault="00C367C9" w14:paraId="39A0FFE3" w14:textId="3FCCAEB5">
      <w:pPr>
        <w:jc w:val="center"/>
        <w:rPr>
          <w:b w:val="1"/>
          <w:bCs w:val="1"/>
          <w:i w:val="1"/>
          <w:iCs w:val="1"/>
          <w:u w:val="single"/>
        </w:rPr>
      </w:pPr>
      <w:r w:rsidRPr="06DDB3B2" w:rsidR="6C03AB85">
        <w:rPr>
          <w:b w:val="1"/>
          <w:bCs w:val="1"/>
          <w:u w:val="single"/>
        </w:rPr>
        <w:t>Voici le lien vers des activités pédagogiques (</w:t>
      </w:r>
      <w:r w:rsidRPr="06DDB3B2" w:rsidR="12C813B5">
        <w:rPr>
          <w:b w:val="1"/>
          <w:bCs w:val="1"/>
          <w:i w:val="1"/>
          <w:iCs w:val="1"/>
          <w:u w:val="single"/>
        </w:rPr>
        <w:t>Dessine</w:t>
      </w:r>
      <w:r w:rsidRPr="06DDB3B2" w:rsidR="05734744">
        <w:rPr>
          <w:b w:val="1"/>
          <w:bCs w:val="1"/>
          <w:i w:val="1"/>
          <w:iCs w:val="1"/>
          <w:u w:val="single"/>
        </w:rPr>
        <w:t>-moi</w:t>
      </w:r>
      <w:r w:rsidRPr="06DDB3B2" w:rsidR="12C813B5">
        <w:rPr>
          <w:b w:val="1"/>
          <w:bCs w:val="1"/>
          <w:i w:val="1"/>
          <w:iCs w:val="1"/>
          <w:u w:val="single"/>
        </w:rPr>
        <w:t xml:space="preserve"> une bouche</w:t>
      </w:r>
      <w:r w:rsidRPr="06DDB3B2" w:rsidR="5DEAAB5B">
        <w:rPr>
          <w:b w:val="1"/>
          <w:bCs w:val="1"/>
          <w:i w:val="1"/>
          <w:iCs w:val="1"/>
          <w:u w:val="single"/>
        </w:rPr>
        <w:t>)</w:t>
      </w:r>
    </w:p>
    <w:p w:rsidR="00C367C9" w:rsidRDefault="00C367C9" w14:paraId="1D0B2EE6" w14:textId="77777777"/>
    <w:p w:rsidR="00C367C9" w:rsidRDefault="00C367C9" w14:paraId="5ED6847A" w14:textId="5FCBE3A8">
      <w:hyperlink w:history="1" r:id="rId4">
        <w:r w:rsidRPr="002E5960">
          <w:rPr>
            <w:rStyle w:val="Hyperlien"/>
          </w:rPr>
          <w:t>https://sortirgrandir.com/dessine-moi-une-bouche</w:t>
        </w:r>
      </w:hyperlink>
      <w:r>
        <w:t xml:space="preserve"> </w:t>
      </w:r>
    </w:p>
    <w:sectPr w:rsidR="00C367C9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C9"/>
    <w:rsid w:val="005433C7"/>
    <w:rsid w:val="00C367C9"/>
    <w:rsid w:val="05734744"/>
    <w:rsid w:val="06DDB3B2"/>
    <w:rsid w:val="12C813B5"/>
    <w:rsid w:val="31BCDC55"/>
    <w:rsid w:val="5DEAAB5B"/>
    <w:rsid w:val="6C03A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CDACB4"/>
  <w15:chartTrackingRefBased/>
  <w15:docId w15:val="{7FB7913E-EC67-D143-81B5-B8CC8FA5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67C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67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6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6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6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6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6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6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6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C367C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C367C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C367C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C367C9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C367C9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C367C9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C367C9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C367C9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C367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67C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C367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6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C36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67C9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C367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67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67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67C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C367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67C9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C367C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6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sortirgrandir.com/dessine-moi-une-bouche" TargetMode="Externa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7503539EF794BB46A71A7A3325975" ma:contentTypeVersion="16" ma:contentTypeDescription="Crée un document." ma:contentTypeScope="" ma:versionID="350649bf957dd1eca37f5cc66f4e382a">
  <xsd:schema xmlns:xsd="http://www.w3.org/2001/XMLSchema" xmlns:xs="http://www.w3.org/2001/XMLSchema" xmlns:p="http://schemas.microsoft.com/office/2006/metadata/properties" xmlns:ns2="52c83b3f-dd16-491e-84a3-e7f0f713193d" xmlns:ns3="7f3856f4-d013-4f37-89d9-d1af0a49e78b" targetNamespace="http://schemas.microsoft.com/office/2006/metadata/properties" ma:root="true" ma:fieldsID="bc470b76df2a312ad4df1f9bb7f16df0" ns2:_="" ns3:_="">
    <xsd:import namespace="52c83b3f-dd16-491e-84a3-e7f0f713193d"/>
    <xsd:import namespace="7f3856f4-d013-4f37-89d9-d1af0a49e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83b3f-dd16-491e-84a3-e7f0f7131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c12cec1-d657-4fe9-a089-be2a43294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856f4-d013-4f37-89d9-d1af0a49e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762dee4-3186-4d56-b8ed-00b34502fb0f}" ma:internalName="TaxCatchAll" ma:showField="CatchAllData" ma:web="7f3856f4-d013-4f37-89d9-d1af0a49e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3856f4-d013-4f37-89d9-d1af0a49e78b" xsi:nil="true"/>
    <lcf76f155ced4ddcb4097134ff3c332f xmlns="52c83b3f-dd16-491e-84a3-e7f0f71319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6F16BB-8057-4560-9384-D8A9100AADFC}"/>
</file>

<file path=customXml/itemProps2.xml><?xml version="1.0" encoding="utf-8"?>
<ds:datastoreItem xmlns:ds="http://schemas.openxmlformats.org/officeDocument/2006/customXml" ds:itemID="{83778B3D-A686-49AB-93CE-BDBD26FD3862}"/>
</file>

<file path=customXml/itemProps3.xml><?xml version="1.0" encoding="utf-8"?>
<ds:datastoreItem xmlns:ds="http://schemas.openxmlformats.org/officeDocument/2006/customXml" ds:itemID="{57F12A9F-04D6-4372-9DB8-1324DA820F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Marie-Claude Charlebois</dc:creator>
  <keywords/>
  <dc:description/>
  <lastModifiedBy>Marie-Claude Charlebois</lastModifiedBy>
  <revision>4</revision>
  <dcterms:created xsi:type="dcterms:W3CDTF">2026-04-02T20:23:00.0000000Z</dcterms:created>
  <dcterms:modified xsi:type="dcterms:W3CDTF">2026-05-26T14:19:51.4093929Z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0x0101001577503539EF794BB46A71A7A3325975</vt:lpwstr>
  </property>
  <property fmtid="{D5CDD505-2E9C-101B-9397-08002B2CF9AE}" pid="3" name="MediaServiceImageTags">
    <vt:lpwstr/>
  </property>
</Properties>
</file>